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66" w:rsidRDefault="00B37E66" w:rsidP="00B37E66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A00DC">
        <w:rPr>
          <w:rFonts w:ascii="Times New Roman" w:hAnsi="Times New Roman"/>
          <w:b/>
          <w:sz w:val="24"/>
          <w:szCs w:val="24"/>
        </w:rPr>
        <w:t xml:space="preserve">СВЕДЕНИЯ О МАТЕРИАЛЬНО-ТЕХНИЧЕСКОМ ОБЕСПЕЧЕНИИ </w:t>
      </w:r>
      <w:r w:rsidRPr="00BA00DC">
        <w:rPr>
          <w:rFonts w:ascii="Times New Roman" w:hAnsi="Times New Roman"/>
          <w:b/>
          <w:sz w:val="24"/>
          <w:szCs w:val="24"/>
          <w:u w:val="single"/>
        </w:rPr>
        <w:t xml:space="preserve">КАФЕДРЫ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ФПДО АКУШЕРСТВА И ГИНЕКОЛОГИИ </w:t>
      </w:r>
      <w:r w:rsidRPr="00BA00DC">
        <w:rPr>
          <w:rFonts w:ascii="Times New Roman" w:hAnsi="Times New Roman"/>
          <w:noProof/>
          <w:sz w:val="24"/>
          <w:szCs w:val="24"/>
        </w:rPr>
        <w:t xml:space="preserve"> </w:t>
      </w:r>
      <w:r w:rsidRPr="00BA00DC">
        <w:rPr>
          <w:rFonts w:ascii="Times New Roman" w:hAnsi="Times New Roman"/>
          <w:b/>
          <w:sz w:val="24"/>
          <w:szCs w:val="24"/>
        </w:rPr>
        <w:t xml:space="preserve">НА </w:t>
      </w:r>
      <w:r w:rsidR="0073655D">
        <w:rPr>
          <w:rFonts w:ascii="Times New Roman" w:hAnsi="Times New Roman"/>
          <w:b/>
          <w:noProof/>
          <w:sz w:val="24"/>
          <w:szCs w:val="24"/>
        </w:rPr>
        <w:t>201</w:t>
      </w:r>
      <w:r w:rsidR="0097758B">
        <w:rPr>
          <w:rFonts w:ascii="Times New Roman" w:hAnsi="Times New Roman"/>
          <w:b/>
          <w:noProof/>
          <w:sz w:val="24"/>
          <w:szCs w:val="24"/>
        </w:rPr>
        <w:t>7</w:t>
      </w:r>
      <w:r w:rsidRPr="00BA00DC">
        <w:rPr>
          <w:rFonts w:ascii="Times New Roman" w:hAnsi="Times New Roman"/>
          <w:b/>
          <w:noProof/>
          <w:sz w:val="24"/>
          <w:szCs w:val="24"/>
        </w:rPr>
        <w:t>-201</w:t>
      </w:r>
      <w:r w:rsidR="0097758B">
        <w:rPr>
          <w:rFonts w:ascii="Times New Roman" w:hAnsi="Times New Roman"/>
          <w:b/>
          <w:noProof/>
          <w:sz w:val="24"/>
          <w:szCs w:val="24"/>
        </w:rPr>
        <w:t>8</w:t>
      </w:r>
      <w:bookmarkStart w:id="0" w:name="_GoBack"/>
      <w:bookmarkEnd w:id="0"/>
      <w:r w:rsidRPr="00BA00DC">
        <w:rPr>
          <w:rFonts w:ascii="Times New Roman" w:hAnsi="Times New Roman"/>
          <w:b/>
          <w:noProof/>
          <w:sz w:val="24"/>
          <w:szCs w:val="24"/>
        </w:rPr>
        <w:t xml:space="preserve"> УЧЕБНЫЙ ГОД</w:t>
      </w:r>
      <w:r w:rsidRPr="00BA00DC">
        <w:rPr>
          <w:rFonts w:ascii="Times New Roman" w:hAnsi="Times New Roman"/>
          <w:b/>
          <w:sz w:val="24"/>
          <w:szCs w:val="24"/>
        </w:rPr>
        <w:t xml:space="preserve"> </w:t>
      </w:r>
    </w:p>
    <w:p w:rsidR="00B37E66" w:rsidRPr="006D7829" w:rsidRDefault="00B37E66" w:rsidP="00B37E66">
      <w:pPr>
        <w:pStyle w:val="a3"/>
        <w:shd w:val="clear" w:color="auto" w:fill="FFFFFF"/>
        <w:spacing w:after="0" w:line="36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3121"/>
        <w:gridCol w:w="4111"/>
        <w:gridCol w:w="4112"/>
        <w:gridCol w:w="2836"/>
      </w:tblGrid>
      <w:tr w:rsidR="00B37E66" w:rsidRPr="00BA00DC" w:rsidTr="00D164CA">
        <w:trPr>
          <w:trHeight w:hRule="exact" w:val="23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7E66" w:rsidRPr="00BA00DC" w:rsidRDefault="00B37E66" w:rsidP="00D164CA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b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position w:val="-5"/>
                <w:sz w:val="24"/>
                <w:szCs w:val="24"/>
              </w:rPr>
              <w:t xml:space="preserve">№ </w:t>
            </w:r>
            <w:proofErr w:type="gramStart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п</w:t>
            </w:r>
            <w:proofErr w:type="gramEnd"/>
            <w:r w:rsidRPr="00BA00DC">
              <w:rPr>
                <w:rFonts w:ascii="Times New Roman" w:hAnsi="Times New Roman"/>
                <w:b/>
                <w:spacing w:val="-3"/>
                <w:position w:val="-5"/>
                <w:sz w:val="24"/>
                <w:szCs w:val="24"/>
              </w:rPr>
              <w:t>/п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7E66" w:rsidRPr="00BA00DC" w:rsidRDefault="00B37E66" w:rsidP="00D164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7E66" w:rsidRPr="00BA00DC" w:rsidRDefault="00B37E66" w:rsidP="00D164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оборудованных учебных кабинетов, с перечислением основного оборудования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7E66" w:rsidRPr="00BA00DC" w:rsidRDefault="00B37E66" w:rsidP="00D164C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Адрес учебных кабинетов,</w:t>
            </w:r>
          </w:p>
          <w:p w:rsidR="00B37E66" w:rsidRPr="00BA00DC" w:rsidRDefault="00B37E66" w:rsidP="00D164CA">
            <w:pPr>
              <w:shd w:val="clear" w:color="auto" w:fill="FFFFFF"/>
              <w:spacing w:after="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7E66" w:rsidRPr="00BA00DC" w:rsidRDefault="00B37E66" w:rsidP="00D164CA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Собственность  или иное вещное право (оперативное управление, хозяйственное ведение), аренда субаренда, безвозмездное пользование</w:t>
            </w:r>
          </w:p>
        </w:tc>
      </w:tr>
      <w:tr w:rsidR="00B37E66" w:rsidRPr="00BA00DC" w:rsidTr="00D164CA">
        <w:trPr>
          <w:trHeight w:hRule="exact" w:val="3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37E66" w:rsidRPr="00BA00DC" w:rsidRDefault="00B37E66" w:rsidP="00D164CA">
            <w:pPr>
              <w:shd w:val="clear" w:color="auto" w:fill="FFFFFF"/>
              <w:spacing w:line="288" w:lineRule="exact"/>
              <w:ind w:left="24" w:right="19"/>
              <w:jc w:val="center"/>
              <w:rPr>
                <w:rFonts w:ascii="Times New Roman" w:hAnsi="Times New Roman"/>
                <w:position w:val="-5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position w:val="-5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E66" w:rsidRPr="00BA00DC" w:rsidRDefault="00B37E66" w:rsidP="00D164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E66" w:rsidRPr="00BA00DC" w:rsidRDefault="00B37E66" w:rsidP="00D164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E66" w:rsidRPr="00BA00DC" w:rsidRDefault="00B37E66" w:rsidP="00D164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7E66" w:rsidRPr="00BA00DC" w:rsidRDefault="00B37E66" w:rsidP="00D164CA">
            <w:pPr>
              <w:shd w:val="clear" w:color="auto" w:fill="FFFFFF"/>
              <w:spacing w:line="274" w:lineRule="exact"/>
              <w:ind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37E66" w:rsidRPr="00B4018A" w:rsidTr="00B37E66">
        <w:trPr>
          <w:trHeight w:hRule="exact" w:val="297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E66" w:rsidRPr="00B4018A" w:rsidRDefault="00B37E66" w:rsidP="00D164CA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E66" w:rsidRPr="00B37E66" w:rsidRDefault="00B37E66" w:rsidP="00D164C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7E66" w:rsidRPr="00B37E66" w:rsidRDefault="00B37E66" w:rsidP="00D164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7E66" w:rsidRPr="00B37E66" w:rsidRDefault="00B37E66" w:rsidP="00B37E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E66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E66" w:rsidRP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66">
              <w:rPr>
                <w:rFonts w:ascii="Times New Roman" w:hAnsi="Times New Roman" w:cs="Times New Roman"/>
                <w:sz w:val="24"/>
                <w:szCs w:val="24"/>
              </w:rPr>
              <w:t>Учебный класс кафедры</w:t>
            </w:r>
          </w:p>
          <w:p w:rsid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66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 ФПДО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66" w:rsidRP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</w:t>
            </w:r>
          </w:p>
          <w:p w:rsidR="00B37E66" w:rsidRP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66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письменные</w:t>
            </w:r>
          </w:p>
          <w:p w:rsid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  <w:p w:rsidR="00B37E66" w:rsidRP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  <w:p w:rsid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переносной</w:t>
            </w:r>
          </w:p>
          <w:p w:rsidR="00B37E66" w:rsidRP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B37E66" w:rsidRPr="00B37E66" w:rsidRDefault="00B37E66" w:rsidP="00D164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E66" w:rsidRDefault="00B37E66" w:rsidP="00D164C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37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675000, Амурская область,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7E66" w:rsidRDefault="00B37E66" w:rsidP="00D164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г. </w:t>
            </w:r>
            <w:r w:rsidRPr="00B37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Благовещенск</w:t>
            </w:r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Горького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B37E66" w:rsidRPr="00B37E66" w:rsidRDefault="00B37E66" w:rsidP="00D164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247, 2 этаж, помещение № 2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E66" w:rsidRPr="002A1DCE" w:rsidRDefault="00B37E66" w:rsidP="00D164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DCE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B37E66" w:rsidRPr="00B4018A" w:rsidTr="00B37E66">
        <w:trPr>
          <w:trHeight w:hRule="exact" w:val="325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E66" w:rsidRPr="00B4018A" w:rsidRDefault="00B37E66" w:rsidP="00D164CA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E66" w:rsidRDefault="00B37E66" w:rsidP="00B37E66">
            <w:pPr>
              <w:jc w:val="center"/>
            </w:pPr>
            <w:r w:rsidRPr="00251FDD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66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B37E66">
              <w:rPr>
                <w:rFonts w:ascii="Times New Roman" w:hAnsi="Times New Roman" w:cs="Times New Roman"/>
                <w:sz w:val="24"/>
                <w:szCs w:val="24"/>
              </w:rPr>
              <w:t xml:space="preserve"> класс  кафедры акушерства и гинекологии ФПДО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E66" w:rsidRP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</w:t>
            </w:r>
          </w:p>
          <w:p w:rsidR="00B37E66" w:rsidRP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  <w:p w:rsid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письменные</w:t>
            </w:r>
          </w:p>
          <w:p w:rsid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  <w:p w:rsidR="00B37E66" w:rsidRP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  <w:p w:rsid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66"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гинекологические симуляторы</w:t>
            </w:r>
          </w:p>
          <w:p w:rsidR="00B37E66" w:rsidRPr="00B37E66" w:rsidRDefault="00B37E66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6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E66" w:rsidRDefault="00B37E66" w:rsidP="00D164C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37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675000, Амурская область, </w:t>
            </w:r>
          </w:p>
          <w:p w:rsidR="00B37E66" w:rsidRDefault="00B37E66" w:rsidP="00D164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г. </w:t>
            </w:r>
            <w:r w:rsidRPr="00B37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Благовещенск</w:t>
            </w:r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Горького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37E66" w:rsidRPr="00B37E66" w:rsidRDefault="00B37E66" w:rsidP="00D164C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</w:t>
            </w:r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247, 2 этаж,  помещение №</w:t>
            </w:r>
            <w:r w:rsidR="007365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7E66" w:rsidRDefault="00B37E66" w:rsidP="00B37E66">
            <w:pPr>
              <w:jc w:val="center"/>
            </w:pPr>
            <w:r w:rsidRPr="000A3677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3655D" w:rsidRPr="00B4018A" w:rsidTr="0073655D">
        <w:trPr>
          <w:trHeight w:hRule="exact" w:val="313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Pr="00B4018A" w:rsidRDefault="0073655D" w:rsidP="00D164CA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Default="0073655D" w:rsidP="004D51BA">
            <w:pPr>
              <w:jc w:val="center"/>
            </w:pPr>
            <w:r w:rsidRPr="00251FDD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Pr="00B37E66" w:rsidRDefault="0073655D" w:rsidP="007365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55D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кафедры акушерства и гинекологии ФПДО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</w:t>
            </w:r>
          </w:p>
          <w:p w:rsidR="0073655D" w:rsidRDefault="0073655D" w:rsidP="004D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655D">
              <w:rPr>
                <w:rFonts w:ascii="Times New Roman" w:hAnsi="Times New Roman" w:cs="Times New Roman"/>
                <w:sz w:val="24"/>
                <w:szCs w:val="24"/>
              </w:rPr>
              <w:t xml:space="preserve">тол для переговоров, </w:t>
            </w:r>
          </w:p>
          <w:p w:rsidR="0073655D" w:rsidRDefault="0073655D" w:rsidP="004D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55D">
              <w:rPr>
                <w:rFonts w:ascii="Times New Roman" w:hAnsi="Times New Roman" w:cs="Times New Roman"/>
                <w:sz w:val="24"/>
                <w:szCs w:val="24"/>
              </w:rPr>
              <w:t>стулья,</w:t>
            </w:r>
          </w:p>
          <w:p w:rsidR="0073655D" w:rsidRDefault="0073655D" w:rsidP="007365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55D">
              <w:rPr>
                <w:rFonts w:ascii="Times New Roman" w:hAnsi="Times New Roman" w:cs="Times New Roman"/>
                <w:sz w:val="24"/>
                <w:szCs w:val="24"/>
              </w:rPr>
              <w:t xml:space="preserve">книжные шкафы, </w:t>
            </w:r>
          </w:p>
          <w:p w:rsidR="0073655D" w:rsidRDefault="0073655D" w:rsidP="007365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55D">
              <w:rPr>
                <w:rFonts w:ascii="Times New Roman" w:hAnsi="Times New Roman" w:cs="Times New Roman"/>
                <w:sz w:val="24"/>
                <w:szCs w:val="24"/>
              </w:rPr>
              <w:t xml:space="preserve">книжные полки (библиотека), настенный экран, </w:t>
            </w:r>
          </w:p>
          <w:p w:rsidR="0073655D" w:rsidRPr="0073655D" w:rsidRDefault="0073655D" w:rsidP="007365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55D">
              <w:rPr>
                <w:rFonts w:ascii="Times New Roman" w:hAnsi="Times New Roman" w:cs="Times New Roman"/>
                <w:sz w:val="24"/>
                <w:szCs w:val="24"/>
              </w:rPr>
              <w:t>компьютер стационарный, информационные 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Default="0073655D" w:rsidP="004D51B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37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675000, Амурская область, </w:t>
            </w:r>
          </w:p>
          <w:p w:rsidR="0073655D" w:rsidRDefault="0073655D" w:rsidP="004D51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г. </w:t>
            </w:r>
            <w:r w:rsidRPr="00B37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Благовещенск</w:t>
            </w:r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Горького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3655D" w:rsidRPr="00B37E66" w:rsidRDefault="0073655D" w:rsidP="0073655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</w:t>
            </w:r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247,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этаж,  помещение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Default="0073655D" w:rsidP="004D51BA">
            <w:pPr>
              <w:jc w:val="center"/>
            </w:pPr>
            <w:r w:rsidRPr="000A3677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3655D" w:rsidRPr="00B4018A" w:rsidTr="0073655D">
        <w:trPr>
          <w:trHeight w:hRule="exact" w:val="210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Pr="00B4018A" w:rsidRDefault="0073655D" w:rsidP="00D164CA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Default="0073655D" w:rsidP="004D51BA">
            <w:pPr>
              <w:jc w:val="center"/>
            </w:pPr>
            <w:r w:rsidRPr="00251FDD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Default="0073655D" w:rsidP="004D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55D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кафедры акушерства и гинекологии ФПДО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55D" w:rsidRPr="0073655D" w:rsidRDefault="0073655D" w:rsidP="004D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</w:t>
            </w:r>
          </w:p>
          <w:p w:rsidR="0073655D" w:rsidRDefault="0073655D" w:rsidP="004D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655D">
              <w:rPr>
                <w:rFonts w:ascii="Times New Roman" w:hAnsi="Times New Roman" w:cs="Times New Roman"/>
                <w:sz w:val="24"/>
                <w:szCs w:val="24"/>
              </w:rPr>
              <w:t xml:space="preserve">тол письменный, </w:t>
            </w:r>
          </w:p>
          <w:p w:rsidR="0073655D" w:rsidRDefault="0073655D" w:rsidP="004D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55D">
              <w:rPr>
                <w:rFonts w:ascii="Times New Roman" w:hAnsi="Times New Roman" w:cs="Times New Roman"/>
                <w:sz w:val="24"/>
                <w:szCs w:val="24"/>
              </w:rPr>
              <w:t xml:space="preserve">стулья, </w:t>
            </w:r>
          </w:p>
          <w:p w:rsidR="0073655D" w:rsidRPr="0073655D" w:rsidRDefault="0073655D" w:rsidP="004D51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55D">
              <w:rPr>
                <w:rFonts w:ascii="Times New Roman" w:hAnsi="Times New Roman" w:cs="Times New Roman"/>
                <w:sz w:val="24"/>
                <w:szCs w:val="24"/>
              </w:rPr>
              <w:t>книжный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Default="0073655D" w:rsidP="0073655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37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675000, Амурская область, </w:t>
            </w:r>
          </w:p>
          <w:p w:rsidR="0073655D" w:rsidRDefault="0073655D" w:rsidP="0073655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г. </w:t>
            </w:r>
            <w:r w:rsidRPr="00B37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Благовещенск</w:t>
            </w:r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proofErr w:type="gramStart"/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Больничная</w:t>
            </w:r>
            <w:proofErr w:type="gramEnd"/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3655D" w:rsidRPr="00B37E66" w:rsidRDefault="0073655D" w:rsidP="0073655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д.32, 2 этаж, помещение № 15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Default="0073655D" w:rsidP="004D51BA">
            <w:pPr>
              <w:jc w:val="center"/>
            </w:pPr>
            <w:r w:rsidRPr="000A3677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3655D" w:rsidRPr="00B4018A" w:rsidTr="00B37E66">
        <w:trPr>
          <w:trHeight w:hRule="exact" w:val="21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Pr="00B4018A" w:rsidRDefault="0073655D" w:rsidP="00D164CA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Default="0073655D" w:rsidP="00B37E66">
            <w:pPr>
              <w:jc w:val="center"/>
            </w:pPr>
            <w:r w:rsidRPr="00251FDD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Default="0073655D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66">
              <w:rPr>
                <w:rFonts w:ascii="Times New Roman" w:hAnsi="Times New Roman" w:cs="Times New Roman"/>
                <w:sz w:val="24"/>
                <w:szCs w:val="24"/>
              </w:rPr>
              <w:t>Учебный класс кафедры акушерства и гинекологии ФПДО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55D" w:rsidRPr="00B37E66" w:rsidRDefault="0073655D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</w:t>
            </w:r>
          </w:p>
          <w:p w:rsidR="0073655D" w:rsidRDefault="0073655D" w:rsidP="00B37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7E66">
              <w:rPr>
                <w:rFonts w:ascii="Times New Roman" w:hAnsi="Times New Roman" w:cs="Times New Roman"/>
                <w:sz w:val="24"/>
                <w:szCs w:val="24"/>
              </w:rPr>
              <w:t>исьменные столы</w:t>
            </w:r>
          </w:p>
          <w:p w:rsidR="0073655D" w:rsidRDefault="0073655D" w:rsidP="00B37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  <w:p w:rsidR="0073655D" w:rsidRDefault="0073655D" w:rsidP="00B37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66">
              <w:rPr>
                <w:rFonts w:ascii="Times New Roman" w:hAnsi="Times New Roman" w:cs="Times New Roman"/>
                <w:sz w:val="24"/>
                <w:szCs w:val="24"/>
              </w:rPr>
              <w:t>переносной экран</w:t>
            </w:r>
          </w:p>
          <w:p w:rsidR="0073655D" w:rsidRPr="00B37E66" w:rsidRDefault="0073655D" w:rsidP="00B37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6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Default="0073655D" w:rsidP="00D164C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37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675000, Амурская область, </w:t>
            </w:r>
          </w:p>
          <w:p w:rsidR="0073655D" w:rsidRDefault="0073655D" w:rsidP="00D164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г. </w:t>
            </w:r>
            <w:r w:rsidRPr="00B37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Благовещенск</w:t>
            </w:r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proofErr w:type="gramStart"/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Больничная</w:t>
            </w:r>
            <w:proofErr w:type="gramEnd"/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3655D" w:rsidRPr="00B37E66" w:rsidRDefault="0073655D" w:rsidP="00D164C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</w:t>
            </w:r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32, 2 этаж, помещение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Default="0073655D" w:rsidP="00B37E66">
            <w:pPr>
              <w:jc w:val="center"/>
            </w:pPr>
            <w:r w:rsidRPr="000A3677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  <w:tr w:rsidR="0073655D" w:rsidRPr="00B4018A" w:rsidTr="00B37E66">
        <w:trPr>
          <w:trHeight w:hRule="exact" w:val="242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Pr="00B4018A" w:rsidRDefault="0073655D" w:rsidP="00D164CA">
            <w:pPr>
              <w:pStyle w:val="a3"/>
              <w:numPr>
                <w:ilvl w:val="0"/>
                <w:numId w:val="1"/>
              </w:numPr>
              <w:shd w:val="clear" w:color="auto" w:fill="FFFFFF"/>
              <w:contextualSpacing/>
              <w:jc w:val="both"/>
              <w:rPr>
                <w:rFonts w:ascii="Times New Roman" w:hAnsi="Times New Roman"/>
                <w:bCs/>
                <w:position w:val="-5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Default="0073655D" w:rsidP="00B37E66">
            <w:pPr>
              <w:jc w:val="center"/>
            </w:pPr>
            <w:r w:rsidRPr="00251FDD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Pr="00B37E66" w:rsidRDefault="0073655D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66"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55D" w:rsidRPr="00B37E66" w:rsidRDefault="0073655D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66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</w:t>
            </w:r>
          </w:p>
          <w:p w:rsidR="0073655D" w:rsidRDefault="0073655D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7E66">
              <w:rPr>
                <w:rFonts w:ascii="Times New Roman" w:hAnsi="Times New Roman" w:cs="Times New Roman"/>
                <w:sz w:val="24"/>
                <w:szCs w:val="24"/>
              </w:rPr>
              <w:t>астенный экран</w:t>
            </w:r>
          </w:p>
          <w:p w:rsidR="0073655D" w:rsidRDefault="0073655D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66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  <w:p w:rsidR="0073655D" w:rsidRPr="00B37E66" w:rsidRDefault="0073655D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6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73655D" w:rsidRDefault="0073655D" w:rsidP="00D164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6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73655D" w:rsidRDefault="0073655D" w:rsidP="00B37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66">
              <w:rPr>
                <w:rFonts w:ascii="Times New Roman" w:hAnsi="Times New Roman" w:cs="Times New Roman"/>
                <w:sz w:val="24"/>
                <w:szCs w:val="24"/>
              </w:rPr>
              <w:t>пипитра</w:t>
            </w:r>
            <w:proofErr w:type="spellEnd"/>
          </w:p>
          <w:p w:rsidR="0073655D" w:rsidRPr="00B37E66" w:rsidRDefault="0073655D" w:rsidP="00B37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66">
              <w:rPr>
                <w:rFonts w:ascii="Times New Roman" w:hAnsi="Times New Roman" w:cs="Times New Roman"/>
                <w:sz w:val="24"/>
                <w:szCs w:val="24"/>
              </w:rPr>
              <w:t>кресла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Default="0073655D" w:rsidP="00D164C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37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675000, Амурская область,</w:t>
            </w:r>
          </w:p>
          <w:p w:rsidR="0073655D" w:rsidRDefault="0073655D" w:rsidP="00D164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г. </w:t>
            </w:r>
            <w:r w:rsidRPr="00B37E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Благовещенск</w:t>
            </w:r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Горького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3655D" w:rsidRPr="00B37E66" w:rsidRDefault="0073655D" w:rsidP="00D164C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</w:t>
            </w:r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247, 1 этаж, помещение 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7E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655D" w:rsidRDefault="0073655D" w:rsidP="00B37E66">
            <w:pPr>
              <w:jc w:val="center"/>
            </w:pPr>
            <w:r w:rsidRPr="000A3677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</w:tr>
    </w:tbl>
    <w:p w:rsidR="00BB44DB" w:rsidRDefault="00BB44DB"/>
    <w:sectPr w:rsidR="00BB44DB" w:rsidSect="00B37E6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E9"/>
    <w:multiLevelType w:val="multilevel"/>
    <w:tmpl w:val="80F4AB98"/>
    <w:lvl w:ilvl="0">
      <w:start w:val="1"/>
      <w:numFmt w:val="decimal"/>
      <w:lvlText w:val="%1."/>
      <w:lvlJc w:val="left"/>
      <w:pPr>
        <w:ind w:left="644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66"/>
    <w:rsid w:val="006E5789"/>
    <w:rsid w:val="0073655D"/>
    <w:rsid w:val="0097758B"/>
    <w:rsid w:val="00B37E66"/>
    <w:rsid w:val="00B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66"/>
    <w:pPr>
      <w:ind w:left="720"/>
    </w:pPr>
  </w:style>
  <w:style w:type="paragraph" w:styleId="a4">
    <w:name w:val="No Spacing"/>
    <w:uiPriority w:val="1"/>
    <w:qFormat/>
    <w:rsid w:val="00B37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E66"/>
    <w:pPr>
      <w:ind w:left="720"/>
    </w:pPr>
  </w:style>
  <w:style w:type="paragraph" w:styleId="a4">
    <w:name w:val="No Spacing"/>
    <w:uiPriority w:val="1"/>
    <w:qFormat/>
    <w:rsid w:val="00B37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1973</Characters>
  <Application>Microsoft Office Word</Application>
  <DocSecurity>0</DocSecurity>
  <Lines>16</Lines>
  <Paragraphs>4</Paragraphs>
  <ScaleCrop>false</ScaleCrop>
  <Company>АГМА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2015-10-28T07:41:00Z</dcterms:created>
  <dcterms:modified xsi:type="dcterms:W3CDTF">2017-10-05T05:09:00Z</dcterms:modified>
</cp:coreProperties>
</file>